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4E8A" w14:textId="4A928F77" w:rsidR="002861A2" w:rsidRPr="008C0968" w:rsidRDefault="002861A2" w:rsidP="002861A2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8C0968">
        <w:rPr>
          <w:rFonts w:ascii="標楷體" w:eastAsia="標楷體" w:hAnsi="標楷體" w:hint="eastAsia"/>
          <w:b/>
          <w:sz w:val="30"/>
          <w:szCs w:val="30"/>
        </w:rPr>
        <w:t>基隆市立明德國民中學1</w:t>
      </w:r>
      <w:r w:rsidR="000D589B" w:rsidRPr="008C0968">
        <w:rPr>
          <w:rFonts w:ascii="標楷體" w:eastAsia="標楷體" w:hAnsi="標楷體" w:hint="eastAsia"/>
          <w:b/>
          <w:sz w:val="30"/>
          <w:szCs w:val="30"/>
        </w:rPr>
        <w:t>1</w:t>
      </w:r>
      <w:r w:rsidR="008E4424" w:rsidRPr="008C0968">
        <w:rPr>
          <w:rFonts w:ascii="標楷體" w:eastAsia="標楷體" w:hAnsi="標楷體" w:hint="eastAsia"/>
          <w:b/>
          <w:sz w:val="30"/>
          <w:szCs w:val="30"/>
        </w:rPr>
        <w:t>3</w:t>
      </w:r>
      <w:r w:rsidRPr="008C0968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4832D7" w:rsidRPr="008C0968">
        <w:rPr>
          <w:rFonts w:ascii="標楷體" w:eastAsia="標楷體" w:hAnsi="標楷體" w:hint="eastAsia"/>
          <w:b/>
          <w:sz w:val="30"/>
          <w:szCs w:val="30"/>
        </w:rPr>
        <w:t>第</w:t>
      </w:r>
      <w:r w:rsidR="00AA1CCF">
        <w:rPr>
          <w:rFonts w:ascii="標楷體" w:eastAsia="標楷體" w:hAnsi="標楷體" w:hint="eastAsia"/>
          <w:b/>
          <w:sz w:val="30"/>
          <w:szCs w:val="30"/>
        </w:rPr>
        <w:t>二</w:t>
      </w:r>
      <w:r w:rsidR="004832D7" w:rsidRPr="008C0968">
        <w:rPr>
          <w:rFonts w:ascii="標楷體" w:eastAsia="標楷體" w:hAnsi="標楷體" w:hint="eastAsia"/>
          <w:b/>
          <w:sz w:val="30"/>
          <w:szCs w:val="30"/>
        </w:rPr>
        <w:t>學期</w:t>
      </w:r>
      <w:r w:rsidRPr="008C0968">
        <w:rPr>
          <w:rFonts w:ascii="標楷體" w:eastAsia="標楷體" w:hAnsi="標楷體" w:hint="eastAsia"/>
          <w:b/>
          <w:sz w:val="30"/>
          <w:szCs w:val="30"/>
        </w:rPr>
        <w:t>第八節課</w:t>
      </w:r>
      <w:r w:rsidR="00F54907" w:rsidRPr="008C0968">
        <w:rPr>
          <w:rFonts w:ascii="標楷體" w:eastAsia="標楷體" w:hAnsi="標楷體" w:hint="eastAsia"/>
          <w:b/>
          <w:sz w:val="30"/>
          <w:szCs w:val="30"/>
        </w:rPr>
        <w:t>後</w:t>
      </w:r>
      <w:r w:rsidRPr="008C0968">
        <w:rPr>
          <w:rFonts w:ascii="標楷體" w:eastAsia="標楷體" w:hAnsi="標楷體" w:hint="eastAsia"/>
          <w:b/>
          <w:sz w:val="30"/>
          <w:szCs w:val="30"/>
        </w:rPr>
        <w:t>輔</w:t>
      </w:r>
      <w:r w:rsidR="002755F1" w:rsidRPr="008C0968">
        <w:rPr>
          <w:rFonts w:ascii="標楷體" w:eastAsia="標楷體" w:hAnsi="標楷體" w:hint="eastAsia"/>
          <w:b/>
          <w:sz w:val="30"/>
          <w:szCs w:val="30"/>
        </w:rPr>
        <w:t>導</w:t>
      </w:r>
      <w:r w:rsidRPr="008C0968">
        <w:rPr>
          <w:rFonts w:ascii="標楷體" w:eastAsia="標楷體" w:hAnsi="標楷體" w:hint="eastAsia"/>
          <w:b/>
          <w:sz w:val="30"/>
          <w:szCs w:val="30"/>
        </w:rPr>
        <w:t>課家長同意書</w:t>
      </w:r>
    </w:p>
    <w:p w14:paraId="09FE0204" w14:textId="77777777" w:rsidR="002861A2" w:rsidRPr="008C0968" w:rsidRDefault="002861A2" w:rsidP="000D14E2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家長您好：</w:t>
      </w:r>
    </w:p>
    <w:p w14:paraId="70A00CEC" w14:textId="77777777" w:rsidR="002861A2" w:rsidRPr="008C0968" w:rsidRDefault="002861A2" w:rsidP="000D14E2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本學期第八節課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後</w:t>
      </w:r>
      <w:r w:rsidRPr="008C0968">
        <w:rPr>
          <w:rFonts w:ascii="標楷體" w:eastAsia="標楷體" w:hAnsi="標楷體" w:hint="eastAsia"/>
          <w:sz w:val="27"/>
          <w:szCs w:val="27"/>
        </w:rPr>
        <w:t>輔</w:t>
      </w:r>
      <w:r w:rsidR="002755F1" w:rsidRPr="008C0968">
        <w:rPr>
          <w:rFonts w:ascii="標楷體" w:eastAsia="標楷體" w:hAnsi="標楷體" w:hint="eastAsia"/>
          <w:sz w:val="27"/>
          <w:szCs w:val="27"/>
        </w:rPr>
        <w:t>導</w:t>
      </w:r>
      <w:r w:rsidRPr="008C0968">
        <w:rPr>
          <w:rFonts w:ascii="標楷體" w:eastAsia="標楷體" w:hAnsi="標楷體" w:hint="eastAsia"/>
          <w:sz w:val="27"/>
          <w:szCs w:val="27"/>
        </w:rPr>
        <w:t>課實施方式如下</w:t>
      </w:r>
      <w:r w:rsidR="00DE7C2C" w:rsidRPr="008C0968">
        <w:rPr>
          <w:rFonts w:ascii="標楷體" w:eastAsia="標楷體" w:hAnsi="標楷體" w:hint="eastAsia"/>
          <w:sz w:val="27"/>
          <w:szCs w:val="27"/>
        </w:rPr>
        <w:t>，敬請參閱。</w:t>
      </w:r>
    </w:p>
    <w:p w14:paraId="471C9FC9" w14:textId="77777777" w:rsidR="000D14E2" w:rsidRPr="008C0968" w:rsidRDefault="000D14E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  <w:shd w:val="clear" w:color="auto" w:fill="FFFFFF"/>
        </w:rPr>
        <w:t>依據「基隆市中等學校辦理課後輔導及寒暑假學藝活動實施要點」辦理。</w:t>
      </w:r>
    </w:p>
    <w:p w14:paraId="302ACB25" w14:textId="77777777" w:rsidR="00DE7C2C" w:rsidRPr="008C0968" w:rsidRDefault="002861A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實施目的：</w:t>
      </w:r>
    </w:p>
    <w:p w14:paraId="74C01E35" w14:textId="77777777" w:rsidR="009D5E46" w:rsidRPr="008C0968" w:rsidRDefault="009D5E46" w:rsidP="009D5E46">
      <w:pPr>
        <w:spacing w:line="300" w:lineRule="auto"/>
        <w:ind w:left="480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1.實施課業補救教學為原則、激發學習潛能及提升學習興趣，提升教學效果。</w:t>
      </w:r>
    </w:p>
    <w:p w14:paraId="0953DA4F" w14:textId="77777777" w:rsidR="00BD71FF" w:rsidRPr="008C0968" w:rsidRDefault="009D5E46" w:rsidP="009D5E46">
      <w:pPr>
        <w:spacing w:line="300" w:lineRule="auto"/>
        <w:ind w:left="480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2.以多元的課程內容，擴展學生學習領域，充實生活內涵，增進生活知能。</w:t>
      </w:r>
    </w:p>
    <w:p w14:paraId="70EAB055" w14:textId="0BA4E93D" w:rsidR="009D5E46" w:rsidRPr="008C0968" w:rsidRDefault="009D5E46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課程內容：以學科複習(國文、英文、數學、社會、自然)輔導為主，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彈性學習</w:t>
      </w:r>
      <w:r w:rsidRPr="008C0968">
        <w:rPr>
          <w:rFonts w:ascii="標楷體" w:eastAsia="標楷體" w:hAnsi="標楷體" w:hint="eastAsia"/>
          <w:sz w:val="27"/>
          <w:szCs w:val="27"/>
        </w:rPr>
        <w:t>活動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(含社團</w:t>
      </w:r>
      <w:r w:rsidR="00AA1CCF">
        <w:rPr>
          <w:rFonts w:ascii="標楷體" w:eastAsia="標楷體" w:hAnsi="標楷體" w:hint="eastAsia"/>
          <w:sz w:val="27"/>
          <w:szCs w:val="27"/>
        </w:rPr>
        <w:t>、學校行事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)</w:t>
      </w:r>
      <w:r w:rsidRPr="008C0968">
        <w:rPr>
          <w:rFonts w:ascii="標楷體" w:eastAsia="標楷體" w:hAnsi="標楷體" w:hint="eastAsia"/>
          <w:sz w:val="27"/>
          <w:szCs w:val="27"/>
        </w:rPr>
        <w:t>為輔。</w:t>
      </w:r>
    </w:p>
    <w:p w14:paraId="767BB073" w14:textId="77777777" w:rsidR="00BD71FF" w:rsidRPr="008C0968" w:rsidRDefault="002861A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上課時間：</w:t>
      </w:r>
    </w:p>
    <w:p w14:paraId="022D2A7C" w14:textId="77777777" w:rsidR="00BD71FF" w:rsidRPr="008C0968" w:rsidRDefault="00BD71FF" w:rsidP="000D14E2">
      <w:pPr>
        <w:numPr>
          <w:ilvl w:val="0"/>
          <w:numId w:val="4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課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後</w:t>
      </w:r>
      <w:r w:rsidRPr="008C0968">
        <w:rPr>
          <w:rFonts w:ascii="標楷體" w:eastAsia="標楷體" w:hAnsi="標楷體" w:hint="eastAsia"/>
          <w:sz w:val="27"/>
          <w:szCs w:val="27"/>
        </w:rPr>
        <w:t>輔導時間，</w:t>
      </w:r>
      <w:r w:rsidR="00D20697" w:rsidRPr="008C0968">
        <w:rPr>
          <w:rFonts w:ascii="標楷體" w:eastAsia="標楷體" w:hAnsi="標楷體" w:hint="eastAsia"/>
          <w:sz w:val="27"/>
          <w:szCs w:val="27"/>
        </w:rPr>
        <w:t>依規定</w:t>
      </w:r>
      <w:r w:rsidRPr="008C0968">
        <w:rPr>
          <w:rFonts w:ascii="標楷體" w:eastAsia="標楷體" w:hAnsi="標楷體" w:hint="eastAsia"/>
          <w:sz w:val="27"/>
          <w:szCs w:val="27"/>
        </w:rPr>
        <w:t>安排於每日科目課程、團體活動時間</w:t>
      </w:r>
      <w:r w:rsidR="00F54907" w:rsidRPr="008C0968">
        <w:rPr>
          <w:rFonts w:ascii="標楷體" w:eastAsia="標楷體" w:hAnsi="標楷體" w:hint="eastAsia"/>
          <w:sz w:val="27"/>
          <w:szCs w:val="27"/>
        </w:rPr>
        <w:t>或</w:t>
      </w:r>
      <w:r w:rsidRPr="008C0968">
        <w:rPr>
          <w:rFonts w:ascii="標楷體" w:eastAsia="標楷體" w:hAnsi="標楷體" w:hint="eastAsia"/>
          <w:sz w:val="27"/>
          <w:szCs w:val="27"/>
        </w:rPr>
        <w:t>彈性學習時間之後。</w:t>
      </w:r>
    </w:p>
    <w:p w14:paraId="19C39085" w14:textId="11B3D5FB" w:rsidR="002861A2" w:rsidRDefault="00AA1CCF" w:rsidP="000D14E2">
      <w:pPr>
        <w:numPr>
          <w:ilvl w:val="0"/>
          <w:numId w:val="4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0D14E2">
        <w:rPr>
          <w:rFonts w:ascii="標楷體" w:eastAsia="標楷體" w:hAnsi="標楷體" w:hint="eastAsia"/>
          <w:sz w:val="27"/>
          <w:szCs w:val="27"/>
        </w:rPr>
        <w:t>七、八年級上課時間：11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0D14E2">
        <w:rPr>
          <w:rFonts w:ascii="標楷體" w:eastAsia="標楷體" w:hAnsi="標楷體" w:hint="eastAsia"/>
          <w:sz w:val="27"/>
          <w:szCs w:val="27"/>
        </w:rPr>
        <w:t>年3月0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0D14E2">
        <w:rPr>
          <w:rFonts w:ascii="標楷體" w:eastAsia="標楷體" w:hAnsi="標楷體" w:hint="eastAsia"/>
          <w:sz w:val="27"/>
          <w:szCs w:val="27"/>
        </w:rPr>
        <w:t>日起至113年6月1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0D14E2">
        <w:rPr>
          <w:rFonts w:ascii="標楷體" w:eastAsia="標楷體" w:hAnsi="標楷體" w:hint="eastAsia"/>
          <w:sz w:val="27"/>
          <w:szCs w:val="27"/>
        </w:rPr>
        <w:t>日止，合計15</w:t>
      </w:r>
      <w:proofErr w:type="gramStart"/>
      <w:r w:rsidRPr="000D14E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D14E2">
        <w:rPr>
          <w:rFonts w:ascii="標楷體" w:eastAsia="標楷體" w:hAnsi="標楷體" w:hint="eastAsia"/>
          <w:sz w:val="27"/>
          <w:szCs w:val="27"/>
        </w:rPr>
        <w:t>；九年級上課時間：11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0D14E2">
        <w:rPr>
          <w:rFonts w:ascii="標楷體" w:eastAsia="標楷體" w:hAnsi="標楷體" w:hint="eastAsia"/>
          <w:sz w:val="27"/>
          <w:szCs w:val="27"/>
        </w:rPr>
        <w:t>年3月0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0D14E2">
        <w:rPr>
          <w:rFonts w:ascii="標楷體" w:eastAsia="標楷體" w:hAnsi="標楷體" w:hint="eastAsia"/>
          <w:sz w:val="27"/>
          <w:szCs w:val="27"/>
        </w:rPr>
        <w:t>日起至113年5月</w:t>
      </w:r>
      <w:r>
        <w:rPr>
          <w:rFonts w:ascii="標楷體" w:eastAsia="標楷體" w:hAnsi="標楷體" w:hint="eastAsia"/>
          <w:sz w:val="27"/>
          <w:szCs w:val="27"/>
        </w:rPr>
        <w:t>09</w:t>
      </w:r>
      <w:r w:rsidRPr="000D14E2">
        <w:rPr>
          <w:rFonts w:ascii="標楷體" w:eastAsia="標楷體" w:hAnsi="標楷體" w:hint="eastAsia"/>
          <w:sz w:val="27"/>
          <w:szCs w:val="27"/>
        </w:rPr>
        <w:t>日止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0D14E2">
        <w:rPr>
          <w:rFonts w:ascii="標楷體" w:eastAsia="標楷體" w:hAnsi="標楷體" w:hint="eastAsia"/>
          <w:sz w:val="27"/>
          <w:szCs w:val="27"/>
        </w:rPr>
        <w:t>扣除國定假日及學校段考、大型活動（隔宿旅行、畢業典禮</w:t>
      </w:r>
      <w:r w:rsidRPr="000D14E2">
        <w:rPr>
          <w:rFonts w:ascii="標楷體" w:eastAsia="標楷體" w:hAnsi="標楷體"/>
          <w:sz w:val="27"/>
          <w:szCs w:val="27"/>
        </w:rPr>
        <w:t>…</w:t>
      </w:r>
      <w:proofErr w:type="gramStart"/>
      <w:r w:rsidRPr="000D14E2">
        <w:rPr>
          <w:rFonts w:ascii="標楷體" w:eastAsia="標楷體" w:hAnsi="標楷體"/>
          <w:sz w:val="27"/>
          <w:szCs w:val="27"/>
        </w:rPr>
        <w:t>…</w:t>
      </w:r>
      <w:proofErr w:type="gramEnd"/>
      <w:r w:rsidRPr="000D14E2">
        <w:rPr>
          <w:rFonts w:ascii="標楷體" w:eastAsia="標楷體" w:hAnsi="標楷體" w:hint="eastAsia"/>
          <w:sz w:val="27"/>
          <w:szCs w:val="27"/>
        </w:rPr>
        <w:t>），每週星期一至星期五15：55至16：40止。</w:t>
      </w:r>
    </w:p>
    <w:p w14:paraId="7E8BFE01" w14:textId="77777777" w:rsidR="002861A2" w:rsidRPr="008C0968" w:rsidRDefault="002861A2" w:rsidP="000D14E2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7"/>
          <w:szCs w:val="27"/>
        </w:rPr>
      </w:pPr>
      <w:r w:rsidRPr="008C0968">
        <w:rPr>
          <w:rFonts w:ascii="標楷體" w:eastAsia="標楷體" w:hAnsi="標楷體" w:hint="eastAsia"/>
          <w:sz w:val="27"/>
          <w:szCs w:val="27"/>
        </w:rPr>
        <w:t>本課程</w:t>
      </w:r>
      <w:proofErr w:type="gramStart"/>
      <w:r w:rsidR="00D20697" w:rsidRPr="008C0968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8C0968">
        <w:rPr>
          <w:rFonts w:ascii="標楷體" w:eastAsia="標楷體" w:hAnsi="標楷體" w:hint="eastAsia"/>
          <w:sz w:val="27"/>
          <w:szCs w:val="27"/>
        </w:rPr>
        <w:t>自願參加，於開學第一</w:t>
      </w:r>
      <w:proofErr w:type="gramStart"/>
      <w:r w:rsidRPr="008C096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8C0968">
        <w:rPr>
          <w:rFonts w:ascii="標楷體" w:eastAsia="標楷體" w:hAnsi="標楷體" w:hint="eastAsia"/>
          <w:sz w:val="27"/>
          <w:szCs w:val="27"/>
        </w:rPr>
        <w:t>敬請導師協助調查參加意願，敬請</w:t>
      </w:r>
      <w:r w:rsidR="00D20697" w:rsidRPr="008C0968">
        <w:rPr>
          <w:rFonts w:ascii="標楷體" w:eastAsia="標楷體" w:hAnsi="標楷體" w:hint="eastAsia"/>
          <w:sz w:val="27"/>
          <w:szCs w:val="27"/>
        </w:rPr>
        <w:t>家長</w:t>
      </w:r>
      <w:r w:rsidRPr="008C0968">
        <w:rPr>
          <w:rFonts w:ascii="標楷體" w:eastAsia="標楷體" w:hAnsi="標楷體" w:hint="eastAsia"/>
          <w:sz w:val="27"/>
          <w:szCs w:val="27"/>
        </w:rPr>
        <w:t>注意孩子放學時間及行蹤</w:t>
      </w:r>
      <w:r w:rsidR="00BD71FF" w:rsidRPr="008C0968">
        <w:rPr>
          <w:rFonts w:ascii="標楷體" w:eastAsia="標楷體" w:hAnsi="標楷體" w:hint="eastAsia"/>
          <w:sz w:val="27"/>
          <w:szCs w:val="27"/>
        </w:rPr>
        <w:t>。</w:t>
      </w:r>
    </w:p>
    <w:p w14:paraId="5B9C6C57" w14:textId="4D6B4816" w:rsidR="00D20697" w:rsidRPr="00D7188B" w:rsidRDefault="00D7188B" w:rsidP="00D7188B">
      <w:pPr>
        <w:pStyle w:val="aa"/>
        <w:ind w:leftChars="0" w:right="9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A283" wp14:editId="4CB44A0A">
                <wp:simplePos x="0" y="0"/>
                <wp:positionH relativeFrom="column">
                  <wp:posOffset>-516890</wp:posOffset>
                </wp:positionH>
                <wp:positionV relativeFrom="paragraph">
                  <wp:posOffset>467995</wp:posOffset>
                </wp:positionV>
                <wp:extent cx="7315200" cy="0"/>
                <wp:effectExtent l="0" t="1905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86D9B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pt,36.85pt" to="53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" strokecolor="#4579b8 [3044]" strokeweight="2.25pt">
                <v:stroke dashstyle="dash"/>
              </v:line>
            </w:pict>
          </mc:Fallback>
        </mc:AlternateContent>
      </w:r>
      <w:r w:rsidR="00D20697" w:rsidRPr="00D20697">
        <w:rPr>
          <w:rFonts w:ascii="標楷體" w:eastAsia="標楷體" w:hAnsi="標楷體" w:hint="eastAsia"/>
          <w:sz w:val="28"/>
          <w:szCs w:val="28"/>
        </w:rPr>
        <w:t xml:space="preserve">  教務處敬上202</w:t>
      </w:r>
      <w:r w:rsidR="00AA1CCF">
        <w:rPr>
          <w:rFonts w:ascii="標楷體" w:eastAsia="標楷體" w:hAnsi="標楷體" w:hint="eastAsia"/>
          <w:sz w:val="28"/>
          <w:szCs w:val="28"/>
        </w:rPr>
        <w:t>5</w:t>
      </w:r>
      <w:r w:rsidR="00D20697" w:rsidRPr="00D20697">
        <w:rPr>
          <w:rFonts w:ascii="標楷體" w:eastAsia="標楷體" w:hAnsi="標楷體" w:hint="eastAsia"/>
          <w:sz w:val="28"/>
          <w:szCs w:val="28"/>
        </w:rPr>
        <w:t>/</w:t>
      </w:r>
      <w:r w:rsidR="007515B3">
        <w:rPr>
          <w:rFonts w:ascii="標楷體" w:eastAsia="標楷體" w:hAnsi="標楷體" w:hint="eastAsia"/>
          <w:sz w:val="28"/>
          <w:szCs w:val="28"/>
        </w:rPr>
        <w:t>0</w:t>
      </w:r>
      <w:r w:rsidR="00AA1CCF">
        <w:rPr>
          <w:rFonts w:ascii="標楷體" w:eastAsia="標楷體" w:hAnsi="標楷體" w:hint="eastAsia"/>
          <w:sz w:val="28"/>
          <w:szCs w:val="28"/>
        </w:rPr>
        <w:t>2</w:t>
      </w:r>
    </w:p>
    <w:p w14:paraId="1AF528BD" w14:textId="52E07247" w:rsidR="000146A6" w:rsidRPr="00D7188B" w:rsidRDefault="00D20697" w:rsidP="00D718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7188B">
        <w:rPr>
          <w:rFonts w:ascii="標楷體" w:eastAsia="標楷體" w:hAnsi="標楷體" w:hint="eastAsia"/>
          <w:b/>
          <w:sz w:val="32"/>
          <w:szCs w:val="32"/>
        </w:rPr>
        <w:t>基隆市明德國中11</w:t>
      </w:r>
      <w:r w:rsidR="008E4424">
        <w:rPr>
          <w:rFonts w:ascii="標楷體" w:eastAsia="標楷體" w:hAnsi="標楷體" w:hint="eastAsia"/>
          <w:b/>
          <w:sz w:val="32"/>
          <w:szCs w:val="32"/>
        </w:rPr>
        <w:t>3</w:t>
      </w:r>
      <w:r w:rsidRPr="00D7188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832D7">
        <w:rPr>
          <w:rFonts w:ascii="標楷體" w:eastAsia="標楷體" w:hAnsi="標楷體" w:hint="eastAsia"/>
          <w:b/>
          <w:sz w:val="32"/>
          <w:szCs w:val="32"/>
        </w:rPr>
        <w:t>第</w:t>
      </w:r>
      <w:r w:rsidR="00AA1CCF">
        <w:rPr>
          <w:rFonts w:ascii="標楷體" w:eastAsia="標楷體" w:hAnsi="標楷體" w:hint="eastAsia"/>
          <w:b/>
          <w:sz w:val="32"/>
          <w:szCs w:val="32"/>
        </w:rPr>
        <w:t>二</w:t>
      </w:r>
      <w:r w:rsidR="008E4424">
        <w:rPr>
          <w:rFonts w:ascii="標楷體" w:eastAsia="標楷體" w:hAnsi="標楷體" w:hint="eastAsia"/>
          <w:b/>
          <w:sz w:val="32"/>
          <w:szCs w:val="32"/>
        </w:rPr>
        <w:t>學</w:t>
      </w:r>
      <w:r w:rsidR="004832D7">
        <w:rPr>
          <w:rFonts w:ascii="標楷體" w:eastAsia="標楷體" w:hAnsi="標楷體" w:hint="eastAsia"/>
          <w:b/>
          <w:sz w:val="32"/>
          <w:szCs w:val="32"/>
        </w:rPr>
        <w:t>期</w:t>
      </w:r>
      <w:r w:rsidRPr="00D7188B">
        <w:rPr>
          <w:rFonts w:ascii="標楷體" w:eastAsia="標楷體" w:hAnsi="標楷體" w:hint="eastAsia"/>
          <w:b/>
          <w:sz w:val="32"/>
          <w:szCs w:val="32"/>
        </w:rPr>
        <w:t>第八節課</w:t>
      </w:r>
      <w:r w:rsidR="00CB02E0" w:rsidRPr="008C0968">
        <w:rPr>
          <w:rFonts w:ascii="標楷體" w:eastAsia="標楷體" w:hAnsi="標楷體" w:hint="eastAsia"/>
          <w:b/>
          <w:sz w:val="32"/>
          <w:szCs w:val="32"/>
        </w:rPr>
        <w:t>後</w:t>
      </w:r>
      <w:r w:rsidRPr="008C0968">
        <w:rPr>
          <w:rFonts w:ascii="標楷體" w:eastAsia="標楷體" w:hAnsi="標楷體" w:hint="eastAsia"/>
          <w:b/>
          <w:sz w:val="32"/>
          <w:szCs w:val="32"/>
        </w:rPr>
        <w:t>輔</w:t>
      </w:r>
      <w:r w:rsidRPr="00D7188B">
        <w:rPr>
          <w:rFonts w:ascii="標楷體" w:eastAsia="標楷體" w:hAnsi="標楷體" w:hint="eastAsia"/>
          <w:b/>
          <w:sz w:val="32"/>
          <w:szCs w:val="32"/>
        </w:rPr>
        <w:t>導課家長同意書回條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276"/>
        <w:gridCol w:w="1559"/>
        <w:gridCol w:w="2170"/>
        <w:gridCol w:w="1019"/>
        <w:gridCol w:w="1766"/>
      </w:tblGrid>
      <w:tr w:rsidR="00D7188B" w:rsidRPr="0037266E" w14:paraId="0B57B23A" w14:textId="77777777" w:rsidTr="00D7188B">
        <w:tc>
          <w:tcPr>
            <w:tcW w:w="1163" w:type="dxa"/>
            <w:shd w:val="clear" w:color="auto" w:fill="auto"/>
          </w:tcPr>
          <w:p w14:paraId="4A289A0D" w14:textId="77777777"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76" w:type="dxa"/>
            <w:shd w:val="clear" w:color="auto" w:fill="auto"/>
          </w:tcPr>
          <w:p w14:paraId="12AAB1D4" w14:textId="77777777"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974C1F8" w14:textId="77777777"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170" w:type="dxa"/>
            <w:shd w:val="clear" w:color="auto" w:fill="auto"/>
          </w:tcPr>
          <w:p w14:paraId="4F422A86" w14:textId="77777777"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9" w:type="dxa"/>
            <w:shd w:val="clear" w:color="auto" w:fill="auto"/>
          </w:tcPr>
          <w:p w14:paraId="386631F1" w14:textId="77777777"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766" w:type="dxa"/>
            <w:shd w:val="clear" w:color="auto" w:fill="auto"/>
          </w:tcPr>
          <w:p w14:paraId="4396CD88" w14:textId="77777777" w:rsidR="00D7188B" w:rsidRPr="0037266E" w:rsidRDefault="00D7188B" w:rsidP="00B82C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188B" w:rsidRPr="0037266E" w14:paraId="12576A4B" w14:textId="77777777" w:rsidTr="00D7188B">
        <w:trPr>
          <w:trHeight w:val="980"/>
        </w:trPr>
        <w:tc>
          <w:tcPr>
            <w:tcW w:w="8953" w:type="dxa"/>
            <w:gridSpan w:val="6"/>
            <w:shd w:val="clear" w:color="auto" w:fill="auto"/>
          </w:tcPr>
          <w:p w14:paraId="3E5D0A0D" w14:textId="77777777" w:rsidR="00D7188B" w:rsidRPr="0037266E" w:rsidRDefault="00D7188B" w:rsidP="00D7188B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 xml:space="preserve">參加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</w:t>
            </w:r>
            <w:r w:rsidRPr="0037266E">
              <w:rPr>
                <w:rFonts w:ascii="標楷體" w:eastAsia="標楷體" w:hAnsi="標楷體" w:hint="eastAsia"/>
                <w:sz w:val="28"/>
              </w:rPr>
              <w:t xml:space="preserve">□不參加　　　　　　</w:t>
            </w:r>
          </w:p>
        </w:tc>
      </w:tr>
      <w:tr w:rsidR="00D7188B" w:rsidRPr="0037266E" w14:paraId="24F508DB" w14:textId="77777777" w:rsidTr="00D7188B">
        <w:tc>
          <w:tcPr>
            <w:tcW w:w="8953" w:type="dxa"/>
            <w:gridSpan w:val="6"/>
            <w:shd w:val="clear" w:color="auto" w:fill="auto"/>
          </w:tcPr>
          <w:p w14:paraId="3E95835B" w14:textId="77777777" w:rsidR="00D7188B" w:rsidRPr="0037266E" w:rsidRDefault="00D7188B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</w:rPr>
              <w:t>建議</w:t>
            </w:r>
            <w:r w:rsidRPr="0037266E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08DD182C" w14:textId="77777777" w:rsidR="00D7188B" w:rsidRPr="0037266E" w:rsidRDefault="00D7188B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7188B" w:rsidRPr="0037266E" w14:paraId="49630B81" w14:textId="77777777" w:rsidTr="00D7188B">
        <w:tc>
          <w:tcPr>
            <w:tcW w:w="8953" w:type="dxa"/>
            <w:gridSpan w:val="6"/>
            <w:shd w:val="clear" w:color="auto" w:fill="auto"/>
          </w:tcPr>
          <w:p w14:paraId="67618E3A" w14:textId="77777777" w:rsidR="00D7188B" w:rsidRDefault="00D7188B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7266E">
              <w:rPr>
                <w:rFonts w:ascii="標楷體" w:eastAsia="標楷體" w:hAnsi="標楷體" w:hint="eastAsia"/>
                <w:sz w:val="28"/>
              </w:rPr>
              <w:t>家長簽章：</w:t>
            </w:r>
          </w:p>
          <w:p w14:paraId="249A2AA7" w14:textId="77777777" w:rsidR="009D5E46" w:rsidRPr="0037266E" w:rsidRDefault="009D5E46" w:rsidP="00B82C6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77BD2E99" w14:textId="11F3CCE1" w:rsidR="00693ED4" w:rsidRPr="00D7188B" w:rsidRDefault="002861A2" w:rsidP="00D20697">
      <w:pPr>
        <w:jc w:val="right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敬請</w:t>
      </w:r>
      <w:r w:rsidR="009D5E46" w:rsidRPr="009D5E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學藝股長</w:t>
      </w:r>
      <w:r w:rsidR="00D20697"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將此回條統一收齊後，</w:t>
      </w: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於</w:t>
      </w:r>
      <w:r w:rsidR="00AA1CCF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2</w:t>
      </w: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 xml:space="preserve"> 月 </w:t>
      </w:r>
      <w:r w:rsidR="00AA1CCF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17</w:t>
      </w:r>
      <w:r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日前繳回</w:t>
      </w:r>
      <w:r w:rsidR="00D20697" w:rsidRPr="00D7188B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教務處教學組</w:t>
      </w:r>
    </w:p>
    <w:sectPr w:rsidR="00693ED4" w:rsidRPr="00D7188B" w:rsidSect="004832D7">
      <w:footerReference w:type="even" r:id="rId7"/>
      <w:footerReference w:type="default" r:id="rId8"/>
      <w:pgSz w:w="11906" w:h="16838"/>
      <w:pgMar w:top="993" w:right="707" w:bottom="993" w:left="1134" w:header="851" w:footer="730" w:gutter="0"/>
      <w:pgBorders w:offsetFrom="page">
        <w:top w:val="none" w:sz="0" w:space="27" w:color="120000" w:shadow="1"/>
        <w:left w:val="none" w:sz="0" w:space="7" w:color="000000" w:shadow="1"/>
        <w:bottom w:val="none" w:sz="0" w:space="14" w:color="00001C" w:shadow="1" w:frame="1"/>
        <w:right w:val="none" w:sz="0" w:space="9" w:color="26312C" w:shadow="1" w:frame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65C3" w14:textId="77777777" w:rsidR="00DA33B2" w:rsidRDefault="00DA33B2" w:rsidP="002861A2">
      <w:r>
        <w:separator/>
      </w:r>
    </w:p>
  </w:endnote>
  <w:endnote w:type="continuationSeparator" w:id="0">
    <w:p w14:paraId="693B3536" w14:textId="77777777" w:rsidR="00DA33B2" w:rsidRDefault="00DA33B2" w:rsidP="0028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F320" w14:textId="77777777" w:rsidR="00FF4D27" w:rsidRDefault="000D7C1A" w:rsidP="00E833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84E606" w14:textId="77777777" w:rsidR="00FF4D27" w:rsidRDefault="00DA33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7EB6" w14:textId="77777777" w:rsidR="00FF4D27" w:rsidRDefault="000D7C1A" w:rsidP="00E833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107">
      <w:rPr>
        <w:rStyle w:val="a5"/>
        <w:noProof/>
      </w:rPr>
      <w:t>1</w:t>
    </w:r>
    <w:r>
      <w:rPr>
        <w:rStyle w:val="a5"/>
      </w:rPr>
      <w:fldChar w:fldCharType="end"/>
    </w:r>
  </w:p>
  <w:p w14:paraId="73F4E07C" w14:textId="77777777" w:rsidR="00FF4D27" w:rsidRDefault="00DA33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792D" w14:textId="77777777" w:rsidR="00DA33B2" w:rsidRDefault="00DA33B2" w:rsidP="002861A2">
      <w:r>
        <w:separator/>
      </w:r>
    </w:p>
  </w:footnote>
  <w:footnote w:type="continuationSeparator" w:id="0">
    <w:p w14:paraId="7795C51B" w14:textId="77777777" w:rsidR="00DA33B2" w:rsidRDefault="00DA33B2" w:rsidP="0028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CB4"/>
    <w:multiLevelType w:val="hybridMultilevel"/>
    <w:tmpl w:val="CE88BCC8"/>
    <w:lvl w:ilvl="0" w:tplc="6622A37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6F6209"/>
    <w:multiLevelType w:val="hybridMultilevel"/>
    <w:tmpl w:val="ADFE5D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9F4CE3"/>
    <w:multiLevelType w:val="hybridMultilevel"/>
    <w:tmpl w:val="D88041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051D0"/>
    <w:multiLevelType w:val="hybridMultilevel"/>
    <w:tmpl w:val="ADFE5D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0924F5"/>
    <w:multiLevelType w:val="hybridMultilevel"/>
    <w:tmpl w:val="19A05CF8"/>
    <w:lvl w:ilvl="0" w:tplc="2258E9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A2"/>
    <w:rsid w:val="000146A6"/>
    <w:rsid w:val="00045645"/>
    <w:rsid w:val="000477B3"/>
    <w:rsid w:val="000965E5"/>
    <w:rsid w:val="000D14E2"/>
    <w:rsid w:val="000D589B"/>
    <w:rsid w:val="000D7C1A"/>
    <w:rsid w:val="001C39A4"/>
    <w:rsid w:val="002755F1"/>
    <w:rsid w:val="002861A2"/>
    <w:rsid w:val="002B70C9"/>
    <w:rsid w:val="00413BF5"/>
    <w:rsid w:val="004832D7"/>
    <w:rsid w:val="004B5BEC"/>
    <w:rsid w:val="004B625B"/>
    <w:rsid w:val="0054069A"/>
    <w:rsid w:val="00540B00"/>
    <w:rsid w:val="00552382"/>
    <w:rsid w:val="00591195"/>
    <w:rsid w:val="005E2743"/>
    <w:rsid w:val="00660897"/>
    <w:rsid w:val="00685BD1"/>
    <w:rsid w:val="00691590"/>
    <w:rsid w:val="00693ED4"/>
    <w:rsid w:val="007515B3"/>
    <w:rsid w:val="007A5F93"/>
    <w:rsid w:val="007D504B"/>
    <w:rsid w:val="007D70EA"/>
    <w:rsid w:val="00871AB2"/>
    <w:rsid w:val="008C0968"/>
    <w:rsid w:val="008E4424"/>
    <w:rsid w:val="00950313"/>
    <w:rsid w:val="00995DE1"/>
    <w:rsid w:val="009D5E46"/>
    <w:rsid w:val="009F10A6"/>
    <w:rsid w:val="00A314C4"/>
    <w:rsid w:val="00A4377A"/>
    <w:rsid w:val="00AA1CCF"/>
    <w:rsid w:val="00AD6166"/>
    <w:rsid w:val="00AF69AC"/>
    <w:rsid w:val="00B25B47"/>
    <w:rsid w:val="00B8770B"/>
    <w:rsid w:val="00BC078B"/>
    <w:rsid w:val="00BD71FF"/>
    <w:rsid w:val="00BF1107"/>
    <w:rsid w:val="00C22912"/>
    <w:rsid w:val="00CB02E0"/>
    <w:rsid w:val="00CE7C5D"/>
    <w:rsid w:val="00D20697"/>
    <w:rsid w:val="00D7188B"/>
    <w:rsid w:val="00D84E5F"/>
    <w:rsid w:val="00DA33B2"/>
    <w:rsid w:val="00DE7C2C"/>
    <w:rsid w:val="00E12D8B"/>
    <w:rsid w:val="00F15D0E"/>
    <w:rsid w:val="00F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9EAD"/>
  <w15:docId w15:val="{E43D2218-2A42-4A25-8F5B-51F4D35A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861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861A2"/>
  </w:style>
  <w:style w:type="paragraph" w:styleId="a6">
    <w:name w:val="header"/>
    <w:basedOn w:val="a"/>
    <w:link w:val="a7"/>
    <w:rsid w:val="0028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861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7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C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2020-09-01T08:24:00Z</cp:lastPrinted>
  <dcterms:created xsi:type="dcterms:W3CDTF">2025-02-06T01:24:00Z</dcterms:created>
  <dcterms:modified xsi:type="dcterms:W3CDTF">2025-02-06T01:24:00Z</dcterms:modified>
</cp:coreProperties>
</file>